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E9484A">
        <w:rPr>
          <w:rFonts w:ascii="Times New Roman" w:eastAsia="標楷體" w:hAnsi="Times New Roman" w:cs="Times New Roman" w:hint="eastAsia"/>
          <w:sz w:val="28"/>
          <w:szCs w:val="28"/>
        </w:rPr>
        <w:t>1091001025</w:t>
      </w:r>
    </w:p>
    <w:p w:rsidR="00646CAD" w:rsidRPr="00646CAD" w:rsidRDefault="00837722" w:rsidP="00646CAD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B057C2" w:rsidRPr="00B057C2">
        <w:rPr>
          <w:rFonts w:ascii="標楷體" w:eastAsia="標楷體" w:hAnsi="標楷體" w:hint="eastAsia"/>
          <w:spacing w:val="10"/>
          <w:sz w:val="28"/>
          <w:szCs w:val="28"/>
        </w:rPr>
        <w:t>「</w:t>
      </w:r>
      <w:r w:rsidR="00750A5E">
        <w:rPr>
          <w:rFonts w:ascii="標楷體" w:eastAsia="標楷體" w:hAnsi="標楷體" w:hint="eastAsia"/>
          <w:spacing w:val="10"/>
          <w:sz w:val="28"/>
          <w:szCs w:val="28"/>
        </w:rPr>
        <w:t>校園木作養護工程</w:t>
      </w:r>
      <w:r w:rsidR="00B057C2" w:rsidRPr="00B057C2">
        <w:rPr>
          <w:rFonts w:ascii="標楷體" w:eastAsia="標楷體" w:hAnsi="標楷體" w:hint="eastAsia"/>
          <w:spacing w:val="10"/>
          <w:sz w:val="28"/>
          <w:szCs w:val="28"/>
        </w:rPr>
        <w:t>」採購案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勞務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110.07.05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110.07.05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750A5E" w:rsidRPr="00750A5E">
        <w:rPr>
          <w:rFonts w:ascii="Times New Roman" w:eastAsia="標楷體" w:hAnsi="Times New Roman" w:cs="Times New Roman"/>
          <w:sz w:val="28"/>
          <w:szCs w:val="28"/>
        </w:rPr>
        <w:t>110.07.05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B95C68" w:rsidRPr="00B95C68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210</w:t>
      </w:r>
      <w:r w:rsidR="001C31DB">
        <w:rPr>
          <w:rFonts w:ascii="Times New Roman" w:eastAsia="標楷體" w:hAnsi="Times New Roman" w:cs="Times New Roman" w:hint="eastAsia"/>
          <w:sz w:val="28"/>
          <w:szCs w:val="28"/>
        </w:rPr>
        <w:t>,0</w:t>
      </w:r>
      <w:r w:rsidR="003209DB" w:rsidRPr="003209DB">
        <w:rPr>
          <w:rFonts w:ascii="Times New Roman" w:eastAsia="標楷體" w:hAnsi="Times New Roman" w:cs="Times New Roman" w:hint="eastAsia"/>
          <w:sz w:val="28"/>
          <w:szCs w:val="28"/>
        </w:rPr>
        <w:t>00</w:t>
      </w:r>
      <w:r w:rsidR="003209DB" w:rsidRPr="003209DB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750A5E">
        <w:rPr>
          <w:rFonts w:ascii="Times New Roman" w:eastAsia="標楷體" w:hAnsi="Times New Roman" w:cs="Times New Roman" w:hint="eastAsia"/>
          <w:sz w:val="28"/>
          <w:szCs w:val="28"/>
        </w:rPr>
        <w:t>昆麟實業</w:t>
      </w:r>
      <w:bookmarkStart w:id="0" w:name="_GoBack"/>
      <w:bookmarkEnd w:id="0"/>
      <w:r w:rsidR="001C31DB" w:rsidRPr="001C31DB">
        <w:rPr>
          <w:rFonts w:ascii="Times New Roman" w:eastAsia="標楷體" w:hAnsi="Times New Roman" w:cs="Times New Roman" w:hint="eastAsia"/>
          <w:sz w:val="28"/>
          <w:szCs w:val="28"/>
        </w:rPr>
        <w:t>有限公司</w:t>
      </w:r>
    </w:p>
    <w:sectPr w:rsidR="00843885" w:rsidRPr="00837722" w:rsidSect="008C11F7">
      <w:headerReference w:type="default" r:id="rId8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42" w:rsidRDefault="00FB3842">
      <w:r>
        <w:separator/>
      </w:r>
    </w:p>
  </w:endnote>
  <w:endnote w:type="continuationSeparator" w:id="0">
    <w:p w:rsidR="00FB3842" w:rsidRDefault="00FB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42" w:rsidRDefault="00FB3842">
      <w:r>
        <w:separator/>
      </w:r>
    </w:p>
  </w:footnote>
  <w:footnote w:type="continuationSeparator" w:id="0">
    <w:p w:rsidR="00FB3842" w:rsidRDefault="00FB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22"/>
    <w:rsid w:val="00101EF6"/>
    <w:rsid w:val="00123264"/>
    <w:rsid w:val="0013108A"/>
    <w:rsid w:val="00171FD5"/>
    <w:rsid w:val="00186795"/>
    <w:rsid w:val="001B3ABB"/>
    <w:rsid w:val="001C31DB"/>
    <w:rsid w:val="002445B7"/>
    <w:rsid w:val="0025591F"/>
    <w:rsid w:val="00274F49"/>
    <w:rsid w:val="002B377A"/>
    <w:rsid w:val="002C2CBF"/>
    <w:rsid w:val="002C769A"/>
    <w:rsid w:val="003209DB"/>
    <w:rsid w:val="0033687A"/>
    <w:rsid w:val="00372EC7"/>
    <w:rsid w:val="003920FA"/>
    <w:rsid w:val="003E400D"/>
    <w:rsid w:val="00437347"/>
    <w:rsid w:val="00445BC8"/>
    <w:rsid w:val="005B0DE1"/>
    <w:rsid w:val="005B6643"/>
    <w:rsid w:val="00622218"/>
    <w:rsid w:val="006240F6"/>
    <w:rsid w:val="00646CAD"/>
    <w:rsid w:val="00664E4D"/>
    <w:rsid w:val="00667156"/>
    <w:rsid w:val="006D34E7"/>
    <w:rsid w:val="00720BF1"/>
    <w:rsid w:val="00745435"/>
    <w:rsid w:val="00750A5E"/>
    <w:rsid w:val="007A254D"/>
    <w:rsid w:val="007B372F"/>
    <w:rsid w:val="007B39DC"/>
    <w:rsid w:val="007F0FDF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B057C2"/>
    <w:rsid w:val="00B87785"/>
    <w:rsid w:val="00B95C68"/>
    <w:rsid w:val="00C25548"/>
    <w:rsid w:val="00D72E3A"/>
    <w:rsid w:val="00E52115"/>
    <w:rsid w:val="00E72246"/>
    <w:rsid w:val="00E9484A"/>
    <w:rsid w:val="00F10F1D"/>
    <w:rsid w:val="00F60BF3"/>
    <w:rsid w:val="00FB3842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96F20"/>
  <w15:docId w15:val="{5F9ACE69-6864-4F9E-AB27-25452859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SYNNEX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user</cp:lastModifiedBy>
  <cp:revision>2</cp:revision>
  <cp:lastPrinted>2017-05-02T08:59:00Z</cp:lastPrinted>
  <dcterms:created xsi:type="dcterms:W3CDTF">2021-07-05T03:01:00Z</dcterms:created>
  <dcterms:modified xsi:type="dcterms:W3CDTF">2021-07-05T03:01:00Z</dcterms:modified>
</cp:coreProperties>
</file>